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Lista6Colorida-Destaque11"/>
        <w:tblW w:w="9782" w:type="dxa"/>
        <w:tblInd w:w="-426" w:type="dxa"/>
        <w:tblLook w:val="04A0" w:firstRow="1" w:lastRow="0" w:firstColumn="1" w:lastColumn="0" w:noHBand="0" w:noVBand="1"/>
      </w:tblPr>
      <w:tblGrid>
        <w:gridCol w:w="9782"/>
      </w:tblGrid>
      <w:tr w:rsidR="00D574E6" w:rsidRPr="00FE1998" w14:paraId="0811FC4B" w14:textId="77777777" w:rsidTr="00642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1F412B66" w14:textId="77777777" w:rsidR="00FE1998" w:rsidRPr="00FE1998" w:rsidRDefault="00FE1998" w:rsidP="00FE1998">
            <w:pPr>
              <w:autoSpaceDE w:val="0"/>
              <w:autoSpaceDN w:val="0"/>
              <w:spacing w:before="16"/>
              <w:ind w:left="1684" w:right="1668"/>
              <w:jc w:val="center"/>
              <w:rPr>
                <w:rFonts w:ascii="Verdana" w:eastAsia="Liberation Sans Narrow" w:hAnsi="Liberation Sans Narrow" w:cs="Liberation Sans Narrow"/>
                <w:color w:val="FF0000"/>
                <w:sz w:val="32"/>
                <w:szCs w:val="32"/>
                <w:lang w:val="pt-PT"/>
              </w:rPr>
            </w:pPr>
            <w:r w:rsidRPr="00FE1998">
              <w:rPr>
                <w:rFonts w:ascii="Verdana" w:eastAsia="Liberation Sans Narrow" w:hAnsi="Liberation Sans Narrow" w:cs="Liberation Sans Narrow"/>
                <w:color w:val="FF0000"/>
                <w:sz w:val="32"/>
                <w:szCs w:val="32"/>
                <w:lang w:val="pt-PT"/>
              </w:rPr>
              <w:t xml:space="preserve">CAMPEONATO REGIONAL BIATLE 2020 </w:t>
            </w:r>
          </w:p>
          <w:p w14:paraId="1B0E20EE" w14:textId="5784C47B" w:rsidR="00D574E6" w:rsidRPr="00642134" w:rsidRDefault="00322A2C" w:rsidP="00322A2C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6"/>
                <w:szCs w:val="36"/>
                <w:lang w:val="pt-PT"/>
              </w:rPr>
            </w:pP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>MACHICO -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36"/>
                <w:szCs w:val="36"/>
                <w:lang w:val="pt-PT"/>
              </w:rPr>
              <w:t xml:space="preserve"> </w:t>
            </w:r>
            <w:r w:rsidR="00642134"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36"/>
                <w:szCs w:val="36"/>
                <w:lang w:val="pt-PT"/>
              </w:rPr>
              <w:t>1</w:t>
            </w:r>
            <w:r w:rsidR="00FE1998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36"/>
                <w:szCs w:val="36"/>
                <w:lang w:val="pt-PT"/>
              </w:rPr>
              <w:t>7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 xml:space="preserve"> </w:t>
            </w:r>
            <w:r w:rsidR="00642134"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>OUTUBRO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 xml:space="preserve"> 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36"/>
                <w:szCs w:val="36"/>
                <w:lang w:val="pt-PT"/>
              </w:rPr>
              <w:t>2020</w:t>
            </w:r>
          </w:p>
        </w:tc>
      </w:tr>
    </w:tbl>
    <w:p w14:paraId="350874B5" w14:textId="77777777"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14:paraId="185DAD85" w14:textId="7F543DB0" w:rsidR="00AB3233" w:rsidRPr="00642134" w:rsidRDefault="00AB3233" w:rsidP="00642134">
      <w:pPr>
        <w:pStyle w:val="PargrafodaLista"/>
        <w:spacing w:before="34" w:after="0" w:line="240" w:lineRule="auto"/>
        <w:ind w:left="426" w:right="-112"/>
        <w:jc w:val="center"/>
        <w:rPr>
          <w:rFonts w:ascii="Arial Narrow" w:eastAsia="Arial Narrow" w:hAnsi="Arial Narrow" w:cs="Arial Narrow"/>
          <w:color w:val="0000FF"/>
          <w:spacing w:val="-1"/>
          <w:sz w:val="28"/>
          <w:szCs w:val="24"/>
          <w:u w:val="single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22A2C" w:rsidRPr="00DB09F3">
          <w:rPr>
            <w:rStyle w:val="Hiperligao"/>
            <w:rFonts w:ascii="Arial Narrow" w:eastAsia="Arial Narrow" w:hAnsi="Arial Narrow" w:cs="Arial Narrow"/>
            <w:spacing w:val="-1"/>
            <w:sz w:val="28"/>
            <w:szCs w:val="24"/>
            <w:lang w:val="pt-PT"/>
          </w:rPr>
          <w:t>pentatlomadeira@gmail.com</w:t>
        </w:r>
      </w:hyperlink>
    </w:p>
    <w:p w14:paraId="5CD68C40" w14:textId="5856074C"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984943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1</w:t>
      </w:r>
      <w:r w:rsidR="00FE199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4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</w:t>
      </w:r>
      <w:r w:rsidR="00984943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Outubro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20</w:t>
      </w:r>
      <w:r w:rsidR="00322A2C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20</w:t>
      </w:r>
      <w:r w:rsidR="00984943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(</w:t>
      </w:r>
      <w:r w:rsidR="00FE199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24</w:t>
      </w:r>
      <w:r w:rsidR="00984943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horas)</w:t>
      </w:r>
    </w:p>
    <w:p w14:paraId="2DCF5149" w14:textId="77777777"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14:paraId="15E3DA10" w14:textId="0CFB2C52" w:rsidR="00AB3233" w:rsidRPr="007661E1" w:rsidRDefault="00AB3233" w:rsidP="00AB3233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7661E1">
        <w:rPr>
          <w:rFonts w:ascii="Arial Narrow" w:hAnsi="Arial Narrow" w:cs="Arial"/>
          <w:noProof/>
          <w:sz w:val="24"/>
          <w:szCs w:val="24"/>
          <w:lang w:val="pt-PT"/>
        </w:rPr>
        <w:t>Clube_________________________</w:t>
      </w:r>
      <w:r w:rsidR="0020412A" w:rsidRPr="007661E1">
        <w:rPr>
          <w:rFonts w:ascii="Arial Narrow" w:hAnsi="Arial Narrow" w:cs="Arial"/>
          <w:noProof/>
          <w:sz w:val="24"/>
          <w:szCs w:val="24"/>
          <w:lang w:val="pt-PT"/>
        </w:rPr>
        <w:t>______________</w:t>
      </w:r>
      <w:r w:rsidR="001567A7">
        <w:rPr>
          <w:rFonts w:ascii="Arial Narrow" w:hAnsi="Arial Narrow" w:cs="Arial"/>
          <w:noProof/>
          <w:sz w:val="24"/>
          <w:szCs w:val="24"/>
          <w:lang w:val="pt-PT"/>
        </w:rPr>
        <w:t xml:space="preserve">          </w:t>
      </w:r>
      <w:r w:rsidRPr="007661E1">
        <w:rPr>
          <w:rFonts w:ascii="Arial Narrow" w:hAnsi="Arial Narrow" w:cs="Arial"/>
          <w:noProof/>
          <w:sz w:val="24"/>
          <w:szCs w:val="24"/>
          <w:lang w:val="pt-PT"/>
        </w:rPr>
        <w:t xml:space="preserve">Treinador: ________________________  </w:t>
      </w:r>
    </w:p>
    <w:p w14:paraId="61314824" w14:textId="77777777"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3AA96CFD" w14:textId="77777777"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843"/>
      </w:tblGrid>
      <w:tr w:rsidR="00B9635F" w:rsidRPr="00E36C6C" w14:paraId="20CE0672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EC92" w14:textId="1A4E179A" w:rsidR="00B9635F" w:rsidRPr="003E30A0" w:rsidRDefault="00523C52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val="pt-PT" w:eastAsia="pt-PT"/>
              </w:rPr>
              <w:t>NOME – 1º e último nome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B88" w14:textId="0F4E6D92" w:rsidR="0020412A" w:rsidRPr="00E36C6C" w:rsidRDefault="00B9635F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</w:pPr>
            <w:r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>INSCRIÇÃO</w:t>
            </w:r>
            <w:r w:rsidR="00E36C6C"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 xml:space="preserve"> </w:t>
            </w:r>
            <w:r w:rsidR="00FE1998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>CAMP. REGIONAL BIATLE</w:t>
            </w:r>
          </w:p>
          <w:p w14:paraId="36BA369D" w14:textId="4335F9F0" w:rsidR="00B9635F" w:rsidRPr="00E36C6C" w:rsidRDefault="00B9635F" w:rsidP="00231F3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pt-PT" w:eastAsia="pt-PT"/>
              </w:rPr>
            </w:pPr>
          </w:p>
        </w:tc>
      </w:tr>
      <w:tr w:rsidR="00B9635F" w:rsidRPr="001567A7" w14:paraId="2FD5CFEE" w14:textId="77777777" w:rsidTr="005125CF">
        <w:trPr>
          <w:trHeight w:hRule="exact"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BFD" w14:textId="77777777" w:rsidR="00B9635F" w:rsidRPr="001567A7" w:rsidRDefault="00B9635F" w:rsidP="0072693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ATLETA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D1B5" w14:textId="77777777" w:rsidR="00B9635F" w:rsidRPr="001567A7" w:rsidRDefault="00B9635F" w:rsidP="003E30A0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SEXO (</w:t>
            </w:r>
            <w:r w:rsidR="003E30A0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F</w:t>
            </w: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/</w:t>
            </w:r>
            <w:r w:rsidR="003E30A0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M</w:t>
            </w: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DA74" w14:textId="77777777" w:rsidR="00B9635F" w:rsidRPr="001567A7" w:rsidRDefault="00F5104B" w:rsidP="00AB3233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DATA NASCIMENTO</w:t>
            </w:r>
            <w:r w:rsidR="00B9635F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7BD8" w14:textId="77777777" w:rsidR="00B9635F" w:rsidRPr="001567A7" w:rsidRDefault="00B9635F" w:rsidP="0072693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ESCALÃO </w:t>
            </w:r>
          </w:p>
        </w:tc>
      </w:tr>
      <w:tr w:rsidR="00B9635F" w:rsidRPr="00AB3233" w14:paraId="46519255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BBB9" w14:textId="40EC2724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6F0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B8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741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F42AD53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9EC5" w14:textId="3EA672C2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C7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D42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F9E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67C009F9" w14:textId="77777777" w:rsidTr="005125CF">
        <w:trPr>
          <w:trHeight w:hRule="exact"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13C9" w14:textId="128D5EC9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B63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947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C18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3BA4D968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87CC" w14:textId="547A047C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7DF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4DC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3A6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310EFC3F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44C5" w14:textId="680ADD1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192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A47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6B1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47ABD743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605" w14:textId="03D19A19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C1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94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00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BBF7F7C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0F11" w14:textId="1B116E87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DF7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8ED0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27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AD692ED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2C1" w14:textId="06C9E26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747B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81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D7E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7359FCF2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540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964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16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D5A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6E726B4B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B54A" w14:textId="0A00179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CEF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E57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FD7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14:paraId="3E2EF03E" w14:textId="77777777" w:rsidR="00AB3233" w:rsidRPr="00156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pt-PT"/>
        </w:rPr>
      </w:pPr>
    </w:p>
    <w:p w14:paraId="530E044D" w14:textId="77777777" w:rsidR="00CA4C19" w:rsidRDefault="00CA4C19" w:rsidP="001567A7">
      <w:pPr>
        <w:pStyle w:val="Cabealho"/>
        <w:rPr>
          <w:rFonts w:ascii="Arial Narrow" w:hAnsi="Arial Narrow" w:cs="Arial"/>
          <w:b/>
          <w:bCs/>
          <w:noProof/>
          <w:sz w:val="24"/>
          <w:szCs w:val="24"/>
          <w:lang w:val="pt-PT"/>
        </w:rPr>
      </w:pPr>
    </w:p>
    <w:p w14:paraId="64023937" w14:textId="1D4DF71E" w:rsidR="00AB3233" w:rsidRPr="001567A7" w:rsidRDefault="00AB3233" w:rsidP="001567A7">
      <w:pPr>
        <w:pStyle w:val="Cabealho"/>
        <w:rPr>
          <w:rFonts w:ascii="Arial Narrow" w:hAnsi="Arial Narrow" w:cs="Arial"/>
          <w:b/>
          <w:bCs/>
          <w:noProof/>
          <w:sz w:val="24"/>
          <w:szCs w:val="24"/>
          <w:lang w:val="pt-PT"/>
        </w:rPr>
      </w:pP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Data  </w:t>
      </w:r>
      <w:r w:rsidR="00231F38"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____/ </w:t>
      </w:r>
      <w:r w:rsid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10 </w:t>
      </w: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>/</w:t>
      </w:r>
      <w:r w:rsidR="0020412A"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 20</w:t>
      </w:r>
      <w:r w:rsidR="00523C52"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>20</w:t>
      </w: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ab/>
      </w: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ab/>
        <w:t>Assinatura do Responsável do Clube</w:t>
      </w:r>
    </w:p>
    <w:p w14:paraId="4459DC1B" w14:textId="77777777"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14:paraId="1757C974" w14:textId="50BD3D71" w:rsidR="00AB3233" w:rsidRPr="005D0AFE" w:rsidRDefault="001567A7" w:rsidP="005D0AFE">
      <w:pPr>
        <w:pStyle w:val="Cabealho"/>
        <w:jc w:val="center"/>
        <w:rPr>
          <w:rFonts w:ascii="Arial Narrow" w:hAnsi="Arial Narrow" w:cs="Arial"/>
          <w:noProof/>
          <w:sz w:val="28"/>
        </w:rPr>
      </w:pPr>
      <w:r>
        <w:rPr>
          <w:rFonts w:ascii="Arial Narrow" w:hAnsi="Arial Narrow" w:cs="Arial"/>
          <w:noProof/>
          <w:sz w:val="28"/>
          <w:lang w:val="pt-PT"/>
        </w:rPr>
        <w:t xml:space="preserve">                                                             </w:t>
      </w:r>
      <w:r w:rsidR="00AB3233" w:rsidRPr="00AB3233">
        <w:rPr>
          <w:rFonts w:ascii="Arial Narrow" w:hAnsi="Arial Narrow" w:cs="Arial"/>
          <w:noProof/>
          <w:sz w:val="28"/>
        </w:rPr>
        <w:t>_____________________</w:t>
      </w:r>
    </w:p>
    <w:sectPr w:rsidR="00AB3233" w:rsidRPr="005D0AFE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2B576" w14:textId="77777777" w:rsidR="000E0ABD" w:rsidRDefault="000E0ABD">
      <w:pPr>
        <w:spacing w:after="0" w:line="240" w:lineRule="auto"/>
      </w:pPr>
      <w:r>
        <w:separator/>
      </w:r>
    </w:p>
  </w:endnote>
  <w:endnote w:type="continuationSeparator" w:id="0">
    <w:p w14:paraId="7D82DE51" w14:textId="77777777" w:rsidR="000E0ABD" w:rsidRDefault="000E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 Narrow">
    <w:altName w:val="Arial"/>
    <w:charset w:val="00"/>
    <w:family w:val="swiss"/>
    <w:pitch w:val="variable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DD73" w14:textId="77777777" w:rsidR="00EA1DEB" w:rsidRPr="007561FB" w:rsidRDefault="00EA1DEB" w:rsidP="00EA1DEB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</w:t>
    </w:r>
    <w:r>
      <w:rPr>
        <w:rFonts w:eastAsia="Comic Sans MS" w:cs="Comic Sans MS"/>
        <w:position w:val="1"/>
        <w:sz w:val="16"/>
        <w:szCs w:val="16"/>
        <w:lang w:val="pt-PT"/>
      </w:rPr>
      <w:t>do Leiria 1ºB Edifício Porto de Recreio 9200-107 Machico</w:t>
    </w:r>
  </w:p>
  <w:p w14:paraId="3C1CC3B3" w14:textId="65F08BE1" w:rsidR="00FD23BD" w:rsidRPr="007561FB" w:rsidRDefault="00EA1DEB" w:rsidP="00EA1DEB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hyperlink r:id="rId1" w:history="1"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: pentatlomadeira</w:t>
      </w:r>
      <w:r w:rsidRPr="00CB1B3B">
        <w:rPr>
          <w:rStyle w:val="Hiperligao"/>
          <w:rFonts w:eastAsia="Comic Sans MS" w:cs="Comic Sans MS"/>
          <w:spacing w:val="-3"/>
          <w:sz w:val="16"/>
          <w:szCs w:val="16"/>
          <w:lang w:val="pt-PT"/>
        </w:rPr>
        <w:t>@</w:t>
      </w:r>
      <w:r w:rsidRPr="00CB1B3B">
        <w:rPr>
          <w:rStyle w:val="Hiperligao"/>
          <w:rFonts w:eastAsia="Comic Sans MS" w:cs="Comic Sans MS"/>
          <w:spacing w:val="1"/>
          <w:sz w:val="16"/>
          <w:szCs w:val="16"/>
          <w:lang w:val="pt-PT"/>
        </w:rPr>
        <w:t>g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m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a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i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l</w:t>
      </w:r>
      <w:r w:rsidRPr="00CB1B3B">
        <w:rPr>
          <w:rStyle w:val="Hiperligao"/>
          <w:rFonts w:eastAsia="Comic Sans MS" w:cs="Comic Sans MS"/>
          <w:spacing w:val="1"/>
          <w:sz w:val="16"/>
          <w:szCs w:val="16"/>
          <w:lang w:val="pt-PT"/>
        </w:rPr>
        <w:t>.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co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m</w:t>
      </w:r>
      <w:r w:rsidRPr="00CB1B3B">
        <w:rPr>
          <w:rStyle w:val="Hiperligao"/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r w:rsidRPr="003209E5">
      <w:rPr>
        <w:rFonts w:eastAsia="Comic Sans MS" w:cs="Comic Sans MS"/>
        <w:sz w:val="16"/>
        <w:szCs w:val="16"/>
        <w:lang w:val="pt-PT"/>
      </w:rPr>
      <w:t>http://www.fppm.pt/madeira/</w:t>
    </w:r>
    <w:r w:rsidRPr="007561FB">
      <w:rPr>
        <w:rFonts w:eastAsia="Comic Sans MS" w:cs="Comic Sans MS"/>
        <w:sz w:val="16"/>
        <w:szCs w:val="16"/>
        <w:lang w:val="pt-PT"/>
      </w:rPr>
      <w:t xml:space="preserve">  </w:t>
    </w:r>
  </w:p>
  <w:p w14:paraId="368C8AC3" w14:textId="77777777"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62A5" w14:textId="77777777" w:rsidR="000E0ABD" w:rsidRDefault="000E0ABD">
      <w:pPr>
        <w:spacing w:after="0" w:line="240" w:lineRule="auto"/>
      </w:pPr>
      <w:bookmarkStart w:id="0" w:name="_Hlk52099746"/>
      <w:bookmarkEnd w:id="0"/>
      <w:r>
        <w:separator/>
      </w:r>
    </w:p>
  </w:footnote>
  <w:footnote w:type="continuationSeparator" w:id="0">
    <w:p w14:paraId="7F577D64" w14:textId="77777777" w:rsidR="000E0ABD" w:rsidRDefault="000E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B06E" w14:textId="3D010AD6" w:rsidR="00F5104B" w:rsidRDefault="00F5104B">
    <w:pPr>
      <w:pStyle w:val="Cabealho"/>
      <w:rPr>
        <w:noProof/>
        <w:lang w:val="pt-PT" w:eastAsia="pt-PT"/>
      </w:rPr>
    </w:pPr>
  </w:p>
  <w:p w14:paraId="7012D9EE" w14:textId="019D3C87" w:rsidR="00FE1998" w:rsidRPr="00FE1998" w:rsidRDefault="00FE1998" w:rsidP="00FE1998">
    <w:pPr>
      <w:autoSpaceDE w:val="0"/>
      <w:autoSpaceDN w:val="0"/>
      <w:spacing w:after="0" w:line="240" w:lineRule="auto"/>
      <w:ind w:left="284"/>
      <w:rPr>
        <w:rFonts w:ascii="Liberation Sans Narrow" w:eastAsia="Liberation Sans Narrow" w:hAnsi="Liberation Sans Narrow" w:cs="Liberation Sans Narrow"/>
        <w:lang w:val="pt-PT"/>
      </w:rPr>
    </w:pPr>
    <w:r w:rsidRPr="00FE1998">
      <w:rPr>
        <w:rFonts w:ascii="Times New Roman" w:eastAsia="Liberation Sans Narrow" w:hAnsi="Liberation Sans Narrow" w:cs="Liberation Sans Narrow"/>
        <w:noProof/>
        <w:sz w:val="20"/>
        <w:lang w:val="pt-PT"/>
      </w:rPr>
      <w:drawing>
        <wp:anchor distT="0" distB="0" distL="114300" distR="114300" simplePos="0" relativeHeight="251659264" behindDoc="0" locked="0" layoutInCell="1" allowOverlap="1" wp14:anchorId="1E3F6D9C" wp14:editId="29C82F23">
          <wp:simplePos x="0" y="0"/>
          <wp:positionH relativeFrom="column">
            <wp:posOffset>-387985</wp:posOffset>
          </wp:positionH>
          <wp:positionV relativeFrom="paragraph">
            <wp:posOffset>386715</wp:posOffset>
          </wp:positionV>
          <wp:extent cx="2295525" cy="1089660"/>
          <wp:effectExtent l="0" t="0" r="9525" b="0"/>
          <wp:wrapSquare wrapText="bothSides"/>
          <wp:docPr id="187" name="Imagem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PPM jpg logo 1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1998">
      <w:rPr>
        <w:rFonts w:ascii="Times New Roman" w:eastAsia="Liberation Sans Narrow" w:hAnsi="Liberation Sans Narrow" w:cs="Liberation Sans Narrow"/>
        <w:noProof/>
        <w:sz w:val="20"/>
        <w:lang w:val="pt-PT"/>
      </w:rPr>
      <w:t xml:space="preserve">            </w:t>
    </w:r>
  </w:p>
  <w:p w14:paraId="4BD017A5" w14:textId="1F0A8929" w:rsidR="00BA4D0C" w:rsidRDefault="00FE1998" w:rsidP="00FE1998">
    <w:pPr>
      <w:pStyle w:val="Cabealho"/>
    </w:pPr>
    <w:r w:rsidRPr="00FE1998">
      <w:rPr>
        <w:rFonts w:ascii="Liberation Sans Narrow" w:eastAsia="Liberation Sans Narrow" w:hAnsi="Liberation Sans Narrow" w:cs="Liberation Sans Narrow"/>
        <w:noProof/>
        <w:lang w:val="pt-PT"/>
      </w:rPr>
      <w:drawing>
        <wp:inline distT="0" distB="0" distL="0" distR="0" wp14:anchorId="6D9F417E" wp14:editId="5ACC84AE">
          <wp:extent cx="2352675" cy="1055176"/>
          <wp:effectExtent l="0" t="0" r="0" b="0"/>
          <wp:docPr id="190" name="Imagem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Pentatlo_geral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858" cy="1086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E0ABD"/>
    <w:rsid w:val="000F083A"/>
    <w:rsid w:val="00100CF9"/>
    <w:rsid w:val="00102E57"/>
    <w:rsid w:val="00107390"/>
    <w:rsid w:val="00134745"/>
    <w:rsid w:val="00154802"/>
    <w:rsid w:val="0015655C"/>
    <w:rsid w:val="001567A7"/>
    <w:rsid w:val="00164550"/>
    <w:rsid w:val="00181E5C"/>
    <w:rsid w:val="00181EC8"/>
    <w:rsid w:val="00190DE7"/>
    <w:rsid w:val="0019303A"/>
    <w:rsid w:val="001A0541"/>
    <w:rsid w:val="001B2027"/>
    <w:rsid w:val="00202EE5"/>
    <w:rsid w:val="0020412A"/>
    <w:rsid w:val="00210FE1"/>
    <w:rsid w:val="00231F38"/>
    <w:rsid w:val="002447A7"/>
    <w:rsid w:val="00274CBA"/>
    <w:rsid w:val="0027609C"/>
    <w:rsid w:val="002766F7"/>
    <w:rsid w:val="00283849"/>
    <w:rsid w:val="0029676F"/>
    <w:rsid w:val="002A2B13"/>
    <w:rsid w:val="002E7AD3"/>
    <w:rsid w:val="0030150B"/>
    <w:rsid w:val="00303478"/>
    <w:rsid w:val="0030516B"/>
    <w:rsid w:val="00305BD6"/>
    <w:rsid w:val="003076EC"/>
    <w:rsid w:val="00312E1D"/>
    <w:rsid w:val="00312EAC"/>
    <w:rsid w:val="00322A11"/>
    <w:rsid w:val="00322A2C"/>
    <w:rsid w:val="003678DE"/>
    <w:rsid w:val="003744D5"/>
    <w:rsid w:val="003875FB"/>
    <w:rsid w:val="0039056B"/>
    <w:rsid w:val="003B310B"/>
    <w:rsid w:val="003B766F"/>
    <w:rsid w:val="003D0AF7"/>
    <w:rsid w:val="003D232C"/>
    <w:rsid w:val="003E30A0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4E5DB7"/>
    <w:rsid w:val="0050066B"/>
    <w:rsid w:val="005015D6"/>
    <w:rsid w:val="0050176C"/>
    <w:rsid w:val="005125CF"/>
    <w:rsid w:val="00516A66"/>
    <w:rsid w:val="00523C52"/>
    <w:rsid w:val="0052727B"/>
    <w:rsid w:val="00527888"/>
    <w:rsid w:val="00531AC0"/>
    <w:rsid w:val="00535EDE"/>
    <w:rsid w:val="00542873"/>
    <w:rsid w:val="00565526"/>
    <w:rsid w:val="005A3A31"/>
    <w:rsid w:val="005B2905"/>
    <w:rsid w:val="005B5323"/>
    <w:rsid w:val="005C099C"/>
    <w:rsid w:val="005C773D"/>
    <w:rsid w:val="005D0AFE"/>
    <w:rsid w:val="005D5959"/>
    <w:rsid w:val="005E1A13"/>
    <w:rsid w:val="005F770B"/>
    <w:rsid w:val="00610EED"/>
    <w:rsid w:val="0061165A"/>
    <w:rsid w:val="006250DB"/>
    <w:rsid w:val="00636779"/>
    <w:rsid w:val="00642134"/>
    <w:rsid w:val="00660DD1"/>
    <w:rsid w:val="0066280A"/>
    <w:rsid w:val="00671476"/>
    <w:rsid w:val="00676495"/>
    <w:rsid w:val="00686A20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661E1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84943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635F"/>
    <w:rsid w:val="00BA4D0C"/>
    <w:rsid w:val="00BB7A04"/>
    <w:rsid w:val="00BE16D3"/>
    <w:rsid w:val="00BE2427"/>
    <w:rsid w:val="00BF3CBE"/>
    <w:rsid w:val="00C04E60"/>
    <w:rsid w:val="00C24EF3"/>
    <w:rsid w:val="00C511DE"/>
    <w:rsid w:val="00C97556"/>
    <w:rsid w:val="00CA387E"/>
    <w:rsid w:val="00CA4C19"/>
    <w:rsid w:val="00CB0188"/>
    <w:rsid w:val="00CB6CDE"/>
    <w:rsid w:val="00CC31CD"/>
    <w:rsid w:val="00CE1721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36C6C"/>
    <w:rsid w:val="00E41D3F"/>
    <w:rsid w:val="00E500A8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1DEB"/>
    <w:rsid w:val="00EA24FE"/>
    <w:rsid w:val="00EB470F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23BD"/>
    <w:rsid w:val="00FD2CDA"/>
    <w:rsid w:val="00FE1998"/>
    <w:rsid w:val="00FE1F2F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9FCD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Destaqu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Destaqu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tatlomade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:%20pentatlomadeira@gmail.com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FPPM PENTATLO</cp:lastModifiedBy>
  <cp:revision>18</cp:revision>
  <cp:lastPrinted>2017-01-16T00:09:00Z</cp:lastPrinted>
  <dcterms:created xsi:type="dcterms:W3CDTF">2019-11-20T09:08:00Z</dcterms:created>
  <dcterms:modified xsi:type="dcterms:W3CDTF">2020-09-27T10:51:00Z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